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2E0747">
        <w:rPr>
          <w:b/>
          <w:sz w:val="28"/>
          <w:szCs w:val="28"/>
        </w:rPr>
        <w:t>янва</w:t>
      </w:r>
      <w:r w:rsidR="009A219B">
        <w:rPr>
          <w:b/>
          <w:sz w:val="28"/>
          <w:szCs w:val="28"/>
        </w:rPr>
        <w:t>ря</w:t>
      </w:r>
      <w:r w:rsidR="00173832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10</w:t>
      </w:r>
      <w:r w:rsidRPr="00F70270">
        <w:rPr>
          <w:b/>
          <w:sz w:val="28"/>
          <w:szCs w:val="28"/>
        </w:rPr>
        <w:t xml:space="preserve"> года</w:t>
      </w: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C8521F" w:rsidRDefault="002E0747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12 833 335</w:t>
            </w:r>
          </w:p>
        </w:tc>
        <w:tc>
          <w:tcPr>
            <w:tcW w:w="2957" w:type="dxa"/>
          </w:tcPr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</w:t>
            </w:r>
            <w:r w:rsidR="00411716">
              <w:rPr>
                <w:sz w:val="28"/>
                <w:szCs w:val="28"/>
              </w:rPr>
              <w:t> </w:t>
            </w:r>
            <w:r w:rsidRPr="00C8521F">
              <w:rPr>
                <w:sz w:val="28"/>
                <w:szCs w:val="28"/>
              </w:rPr>
              <w:t>33</w:t>
            </w:r>
            <w:r w:rsidR="009A219B" w:rsidRPr="00C8521F"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20.01.2010</w:t>
            </w:r>
          </w:p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20.02.2010</w:t>
            </w:r>
          </w:p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20.03.2010</w:t>
            </w:r>
          </w:p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20.04.2010</w:t>
            </w:r>
          </w:p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20.05.2010</w:t>
            </w:r>
          </w:p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20.06.2010</w:t>
            </w:r>
          </w:p>
          <w:p w:rsidR="00173832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19.07.2010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57714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71 618 978</w:t>
            </w:r>
          </w:p>
        </w:tc>
        <w:tc>
          <w:tcPr>
            <w:tcW w:w="2957" w:type="dxa"/>
          </w:tcPr>
          <w:p w:rsidR="003A46C7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25 000</w:t>
            </w:r>
            <w:r w:rsidR="00411716">
              <w:rPr>
                <w:sz w:val="28"/>
                <w:szCs w:val="28"/>
              </w:rPr>
              <w:t> </w:t>
            </w:r>
            <w:r w:rsidRPr="00C8521F">
              <w:rPr>
                <w:sz w:val="28"/>
                <w:szCs w:val="28"/>
              </w:rPr>
              <w:t>000</w:t>
            </w:r>
          </w:p>
          <w:p w:rsidR="00411716" w:rsidRDefault="00411716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7142">
              <w:rPr>
                <w:sz w:val="28"/>
                <w:szCs w:val="28"/>
              </w:rPr>
              <w:t>1 618 978</w:t>
            </w:r>
          </w:p>
          <w:p w:rsidR="00577142" w:rsidRPr="00C8521F" w:rsidRDefault="0057714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45 000 </w:t>
            </w:r>
            <w:proofErr w:type="spellStart"/>
            <w:r>
              <w:rPr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957" w:type="dxa"/>
          </w:tcPr>
          <w:p w:rsidR="00411716" w:rsidRDefault="001745F9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</w:t>
            </w:r>
            <w:r w:rsidR="00173832" w:rsidRPr="00C8521F">
              <w:rPr>
                <w:sz w:val="28"/>
                <w:szCs w:val="28"/>
              </w:rPr>
              <w:t>о 01.</w:t>
            </w:r>
            <w:r w:rsidR="005A3390">
              <w:rPr>
                <w:sz w:val="28"/>
                <w:szCs w:val="28"/>
              </w:rPr>
              <w:t>0</w:t>
            </w:r>
            <w:r w:rsidR="00173832" w:rsidRPr="00C8521F">
              <w:rPr>
                <w:sz w:val="28"/>
                <w:szCs w:val="28"/>
              </w:rPr>
              <w:t>2.20</w:t>
            </w:r>
            <w:r w:rsidR="005A3390">
              <w:rPr>
                <w:sz w:val="28"/>
                <w:szCs w:val="28"/>
              </w:rPr>
              <w:t>10</w:t>
            </w:r>
            <w:r w:rsidR="00411716" w:rsidRPr="00C8521F">
              <w:rPr>
                <w:sz w:val="28"/>
                <w:szCs w:val="28"/>
              </w:rPr>
              <w:t xml:space="preserve"> </w:t>
            </w:r>
          </w:p>
          <w:p w:rsidR="00411716" w:rsidRDefault="00411716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 w:rsidR="00577142">
              <w:rPr>
                <w:sz w:val="28"/>
                <w:szCs w:val="28"/>
              </w:rPr>
              <w:t>10</w:t>
            </w:r>
          </w:p>
          <w:p w:rsidR="00577142" w:rsidRPr="00C8521F" w:rsidRDefault="0057714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10</w:t>
            </w: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C8521F" w:rsidRDefault="00577142" w:rsidP="00C85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84 452 313</w:t>
            </w:r>
          </w:p>
        </w:tc>
        <w:tc>
          <w:tcPr>
            <w:tcW w:w="2957" w:type="dxa"/>
          </w:tcPr>
          <w:p w:rsidR="00D37C0A" w:rsidRPr="00C8521F" w:rsidRDefault="00577142" w:rsidP="005771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84 452 313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/>
    <w:sectPr w:rsidR="003A46C7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73832"/>
    <w:rsid w:val="001745F9"/>
    <w:rsid w:val="002E0747"/>
    <w:rsid w:val="00320A49"/>
    <w:rsid w:val="00340145"/>
    <w:rsid w:val="00373CD7"/>
    <w:rsid w:val="003A46C7"/>
    <w:rsid w:val="00411380"/>
    <w:rsid w:val="00411716"/>
    <w:rsid w:val="004E62E6"/>
    <w:rsid w:val="00577142"/>
    <w:rsid w:val="00596D20"/>
    <w:rsid w:val="005A3390"/>
    <w:rsid w:val="0065121A"/>
    <w:rsid w:val="0066173E"/>
    <w:rsid w:val="00700CF5"/>
    <w:rsid w:val="007A03C0"/>
    <w:rsid w:val="008358C5"/>
    <w:rsid w:val="009A219B"/>
    <w:rsid w:val="009C3C6B"/>
    <w:rsid w:val="009D4075"/>
    <w:rsid w:val="009E75C7"/>
    <w:rsid w:val="00AD5302"/>
    <w:rsid w:val="00B41865"/>
    <w:rsid w:val="00BB3364"/>
    <w:rsid w:val="00C3484C"/>
    <w:rsid w:val="00C8521F"/>
    <w:rsid w:val="00CA0944"/>
    <w:rsid w:val="00CC28B5"/>
    <w:rsid w:val="00D37C0A"/>
    <w:rsid w:val="00D64D2F"/>
    <w:rsid w:val="00DB422A"/>
    <w:rsid w:val="00DD6F2E"/>
    <w:rsid w:val="00EE3161"/>
    <w:rsid w:val="00F774C6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06A200F-66AC-41EF-ACBD-08DE5B2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2009-12-28T06:47:00Z</cp:lastPrinted>
  <dcterms:created xsi:type="dcterms:W3CDTF">2014-04-08T03:04:00Z</dcterms:created>
  <dcterms:modified xsi:type="dcterms:W3CDTF">2014-04-08T03:04:00Z</dcterms:modified>
</cp:coreProperties>
</file>